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27BA2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DD25F5" w:rsidRDefault="0088720E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="00DD25F5">
              <w:rPr>
                <w:b/>
                <w:sz w:val="36"/>
                <w:szCs w:val="36"/>
              </w:rPr>
              <w:t xml:space="preserve">Jean M. </w:t>
            </w:r>
            <w:proofErr w:type="spellStart"/>
            <w:r w:rsidR="00DD25F5">
              <w:rPr>
                <w:b/>
                <w:sz w:val="36"/>
                <w:szCs w:val="36"/>
              </w:rPr>
              <w:t>Hromadka</w:t>
            </w:r>
            <w:proofErr w:type="spellEnd"/>
            <w:r w:rsidR="00DD25F5">
              <w:rPr>
                <w:b/>
                <w:sz w:val="36"/>
                <w:szCs w:val="36"/>
              </w:rPr>
              <w:t xml:space="preserve"> </w:t>
            </w:r>
          </w:p>
          <w:p w:rsidR="00996763" w:rsidRPr="00404EB0" w:rsidRDefault="00DD25F5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Excellence in Animal Card</w:t>
            </w:r>
            <w:r w:rsidR="0088720E">
              <w:rPr>
                <w:b/>
                <w:sz w:val="36"/>
                <w:szCs w:val="36"/>
              </w:rPr>
              <w:t xml:space="preserve">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8874F2" w:rsidRDefault="00DD25F5" w:rsidP="0088720E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DD25F5" w:rsidRPr="00DD25F5" w:rsidRDefault="00DD25F5" w:rsidP="0088720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E47AFB" w:rsidP="00DD25F5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  <w:r w:rsidR="0088720E">
              <w:rPr>
                <w:b/>
              </w:rPr>
              <w:t xml:space="preserve">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7AFB" w:rsidRDefault="00E47AFB"/>
    <w:p w:rsidR="002A09B7" w:rsidRDefault="002A09B7" w:rsidP="002A09B7">
      <w:pPr>
        <w:jc w:val="center"/>
      </w:pPr>
      <w:r>
        <w:t>Page 1 of 2</w:t>
      </w:r>
    </w:p>
    <w:p w:rsidR="0088720E" w:rsidRDefault="0088720E" w:rsidP="002A09B7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7A3AAF" w:rsidRPr="003F57C6" w:rsidRDefault="00DD25F5" w:rsidP="007A3AAF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commitment to the profession, outstanding achievements, practical/outstanding application of knowledge and experience, and keeper/aquarist skills.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DD25F5" w:rsidP="002A09B7">
            <w:pPr>
              <w:jc w:val="center"/>
              <w:rPr>
                <w:b/>
              </w:rPr>
            </w:pPr>
            <w:r w:rsidRPr="00DD25F5">
              <w:rPr>
                <w:b/>
              </w:rPr>
              <w:t>List any extracurricular activities outside of the zoo, aquarium or related facility work: Working with conservation or youth groups, wildlife services, etc.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DD25F5" w:rsidP="002A09B7">
            <w:pPr>
              <w:jc w:val="center"/>
              <w:rPr>
                <w:b/>
              </w:rPr>
            </w:pPr>
            <w:r w:rsidRPr="00DD25F5">
              <w:rPr>
                <w:b/>
              </w:rPr>
              <w:t>Provide (attach) any documentation to support the Nomination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13F17"/>
    <w:rsid w:val="003F57C6"/>
    <w:rsid w:val="00404EB0"/>
    <w:rsid w:val="004F1296"/>
    <w:rsid w:val="005D0E98"/>
    <w:rsid w:val="00723D44"/>
    <w:rsid w:val="007A3AAF"/>
    <w:rsid w:val="00802CA3"/>
    <w:rsid w:val="0088720E"/>
    <w:rsid w:val="008874F2"/>
    <w:rsid w:val="00923B0D"/>
    <w:rsid w:val="009378EC"/>
    <w:rsid w:val="00996763"/>
    <w:rsid w:val="00A24E1E"/>
    <w:rsid w:val="00CE46D3"/>
    <w:rsid w:val="00D27BA2"/>
    <w:rsid w:val="00DD25F5"/>
    <w:rsid w:val="00E4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83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2016-01-19T22:14:00Z</dcterms:created>
  <dcterms:modified xsi:type="dcterms:W3CDTF">2016-01-19T22:14:00Z</dcterms:modified>
</cp:coreProperties>
</file>